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2EEB" w14:textId="77777777" w:rsidR="00B44628" w:rsidRDefault="00B44628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3F14ECB6" w14:textId="77777777" w:rsidR="00C00A30" w:rsidRPr="00C00A30" w:rsidRDefault="00C00A30" w:rsidP="00C00A30">
      <w:pPr>
        <w:rPr>
          <w:rFonts w:ascii="Times New Roman" w:eastAsia="Times New Roman" w:hAnsi="Times New Roman" w:cs="Times New Roman"/>
        </w:rPr>
      </w:pPr>
      <w:bookmarkStart w:id="1" w:name="_heading=h.1smt1ntxl6qq" w:colFirst="0" w:colLast="0"/>
      <w:bookmarkEnd w:id="1"/>
    </w:p>
    <w:p w14:paraId="7BB1B00B" w14:textId="77777777" w:rsidR="00C00A30" w:rsidRPr="00C00A30" w:rsidRDefault="00C00A30" w:rsidP="00C00A30">
      <w:pPr>
        <w:rPr>
          <w:rFonts w:ascii="Times New Roman" w:eastAsia="Times New Roman" w:hAnsi="Times New Roman" w:cs="Times New Roman"/>
        </w:rPr>
      </w:pPr>
    </w:p>
    <w:p w14:paraId="6ABB88C9" w14:textId="03BF569A" w:rsidR="00C00A30" w:rsidRDefault="00C00A30" w:rsidP="00C00A30">
      <w:pPr>
        <w:ind w:left="-90"/>
        <w:rPr>
          <w:rFonts w:ascii="Arial" w:eastAsia="Times New Roman" w:hAnsi="Arial" w:cs="Arial"/>
          <w:b/>
          <w:bCs/>
          <w:color w:val="000000"/>
        </w:rPr>
      </w:pPr>
      <w:r w:rsidRPr="00C00A30">
        <w:rPr>
          <w:rFonts w:ascii="Amatic SC" w:eastAsia="Times New Roman" w:hAnsi="Amatic SC" w:cs="Amatic SC" w:hint="cs"/>
          <w:b/>
          <w:bCs/>
          <w:color w:val="000000"/>
        </w:rPr>
        <w:t>                                                                          </w:t>
      </w:r>
      <w:r w:rsidRPr="00C00A30">
        <w:rPr>
          <w:rFonts w:ascii="Arial" w:eastAsia="Times New Roman" w:hAnsi="Arial" w:cs="Arial"/>
          <w:b/>
          <w:bCs/>
          <w:color w:val="000000"/>
        </w:rPr>
        <w:t>Communities Change Over Time</w:t>
      </w:r>
    </w:p>
    <w:p w14:paraId="5E69F8C2" w14:textId="77777777" w:rsidR="009F43D2" w:rsidRPr="00C00A30" w:rsidRDefault="009F43D2" w:rsidP="00C00A30">
      <w:pPr>
        <w:ind w:left="-90"/>
        <w:rPr>
          <w:rFonts w:ascii="Arial" w:eastAsia="Times New Roman" w:hAnsi="Arial" w:cs="Arial"/>
          <w:b/>
          <w:bCs/>
          <w:color w:val="000000"/>
        </w:rPr>
      </w:pPr>
    </w:p>
    <w:p w14:paraId="377B6B59" w14:textId="77777777" w:rsidR="00C00A30" w:rsidRPr="00C00A30" w:rsidRDefault="00C00A30" w:rsidP="00C00A30">
      <w:pPr>
        <w:ind w:left="-90"/>
        <w:rPr>
          <w:rFonts w:ascii="Arial" w:eastAsia="Times New Roman" w:hAnsi="Arial" w:cs="Arial"/>
          <w:b/>
          <w:bCs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00A30" w:rsidRPr="00C00A30" w14:paraId="4251DC49" w14:textId="77777777" w:rsidTr="001B43CF">
        <w:trPr>
          <w:jc w:val="center"/>
        </w:trPr>
        <w:tc>
          <w:tcPr>
            <w:tcW w:w="4675" w:type="dxa"/>
            <w:shd w:val="clear" w:color="auto" w:fill="B4C6E7" w:themeFill="accent1" w:themeFillTint="66"/>
          </w:tcPr>
          <w:p w14:paraId="14D2177E" w14:textId="77777777" w:rsidR="00C00A30" w:rsidRPr="00C00A30" w:rsidRDefault="00C00A30" w:rsidP="00C00A3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00A30">
              <w:rPr>
                <w:rFonts w:ascii="Arial" w:eastAsia="Times New Roman" w:hAnsi="Arial" w:cs="Arial"/>
                <w:b/>
                <w:bCs/>
              </w:rPr>
              <w:t>THEN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5ADBEE4D" w14:textId="77777777" w:rsidR="00C00A30" w:rsidRPr="00C00A30" w:rsidRDefault="00C00A30" w:rsidP="00C00A3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00A30">
              <w:rPr>
                <w:rFonts w:ascii="Arial" w:eastAsia="Times New Roman" w:hAnsi="Arial" w:cs="Arial"/>
                <w:b/>
                <w:bCs/>
              </w:rPr>
              <w:t>NOW</w:t>
            </w:r>
          </w:p>
        </w:tc>
      </w:tr>
      <w:tr w:rsidR="00C00A30" w:rsidRPr="00C00A30" w14:paraId="6D8712A7" w14:textId="77777777" w:rsidTr="001B43CF">
        <w:trPr>
          <w:jc w:val="center"/>
        </w:trPr>
        <w:tc>
          <w:tcPr>
            <w:tcW w:w="4675" w:type="dxa"/>
          </w:tcPr>
          <w:p w14:paraId="597CADF7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2AC795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37535B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8594B0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5" w:type="dxa"/>
          </w:tcPr>
          <w:p w14:paraId="0FA5FA7C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00A30" w:rsidRPr="00C00A30" w14:paraId="4199D6AF" w14:textId="77777777" w:rsidTr="001B43CF">
        <w:trPr>
          <w:jc w:val="center"/>
        </w:trPr>
        <w:tc>
          <w:tcPr>
            <w:tcW w:w="4675" w:type="dxa"/>
          </w:tcPr>
          <w:p w14:paraId="71E385EE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95DFA4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B16ADF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5DD41D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5" w:type="dxa"/>
          </w:tcPr>
          <w:p w14:paraId="479F33FA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00A30" w:rsidRPr="00C00A30" w14:paraId="09D1A5BF" w14:textId="77777777" w:rsidTr="001B43CF">
        <w:trPr>
          <w:jc w:val="center"/>
        </w:trPr>
        <w:tc>
          <w:tcPr>
            <w:tcW w:w="4675" w:type="dxa"/>
          </w:tcPr>
          <w:p w14:paraId="45CDE1BF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5A44FE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156744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276EDF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5" w:type="dxa"/>
          </w:tcPr>
          <w:p w14:paraId="63D552AD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00A30" w:rsidRPr="00C00A30" w14:paraId="6C1014D5" w14:textId="77777777" w:rsidTr="001B43CF">
        <w:trPr>
          <w:jc w:val="center"/>
        </w:trPr>
        <w:tc>
          <w:tcPr>
            <w:tcW w:w="4675" w:type="dxa"/>
          </w:tcPr>
          <w:p w14:paraId="4AD03D45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CB5257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229803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2EA513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5" w:type="dxa"/>
          </w:tcPr>
          <w:p w14:paraId="5A7F98A7" w14:textId="77777777" w:rsidR="00C00A30" w:rsidRPr="00C00A30" w:rsidRDefault="00C00A30" w:rsidP="00C00A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FC2B3C" w14:textId="77777777" w:rsidR="00C00A30" w:rsidRPr="00C00A30" w:rsidRDefault="00C00A30" w:rsidP="00C00A30">
      <w:pPr>
        <w:ind w:left="-90"/>
        <w:jc w:val="center"/>
        <w:rPr>
          <w:rFonts w:ascii="Times New Roman" w:eastAsia="Times New Roman" w:hAnsi="Times New Roman" w:cs="Times New Roman"/>
        </w:rPr>
      </w:pPr>
    </w:p>
    <w:sectPr w:rsidR="00C00A30" w:rsidRPr="00C00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9B0B1" w14:textId="77777777" w:rsidR="00FE44F5" w:rsidRDefault="00FE44F5">
      <w:r>
        <w:separator/>
      </w:r>
    </w:p>
  </w:endnote>
  <w:endnote w:type="continuationSeparator" w:id="0">
    <w:p w14:paraId="6676350C" w14:textId="77777777" w:rsidR="00FE44F5" w:rsidRDefault="00FE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B444" w14:textId="77777777" w:rsidR="00B44628" w:rsidRDefault="00E642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E44F5">
      <w:rPr>
        <w:color w:val="000000"/>
      </w:rPr>
      <w:fldChar w:fldCharType="separate"/>
    </w:r>
    <w:r>
      <w:rPr>
        <w:color w:val="000000"/>
      </w:rPr>
      <w:fldChar w:fldCharType="end"/>
    </w:r>
  </w:p>
  <w:p w14:paraId="2D7C3A2B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D571" w14:textId="77777777" w:rsidR="00B44628" w:rsidRDefault="00E642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0A30">
      <w:rPr>
        <w:noProof/>
        <w:color w:val="000000"/>
      </w:rPr>
      <w:t>1</w:t>
    </w:r>
    <w:r>
      <w:rPr>
        <w:color w:val="000000"/>
      </w:rPr>
      <w:fldChar w:fldCharType="end"/>
    </w:r>
  </w:p>
  <w:p w14:paraId="0F29FE96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9186C40" w14:textId="77777777" w:rsidR="00B44628" w:rsidRDefault="00E642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FED6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238D0DFE" w14:textId="77777777" w:rsidR="00B44628" w:rsidRDefault="00E642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B80AF" w14:textId="77777777" w:rsidR="00FE44F5" w:rsidRDefault="00FE44F5">
      <w:r>
        <w:separator/>
      </w:r>
    </w:p>
  </w:footnote>
  <w:footnote w:type="continuationSeparator" w:id="0">
    <w:p w14:paraId="3DBB6D07" w14:textId="77777777" w:rsidR="00FE44F5" w:rsidRDefault="00FE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F4E2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FD3F" w14:textId="67D41E5F" w:rsidR="00B44628" w:rsidRDefault="00E6423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00A30">
      <w:rPr>
        <w:b/>
        <w:color w:val="636A69"/>
      </w:rPr>
      <w:t>–</w:t>
    </w:r>
    <w:r>
      <w:rPr>
        <w:b/>
        <w:color w:val="636A69"/>
      </w:rPr>
      <w:t xml:space="preserve"> </w:t>
    </w:r>
    <w:r w:rsidR="00C00A30">
      <w:rPr>
        <w:b/>
        <w:color w:val="636A69"/>
      </w:rPr>
      <w:t>Social Studies – Grade 2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1E1CB59" wp14:editId="1E42DFD0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3C2437" w14:textId="08F59587" w:rsidR="00B44628" w:rsidRDefault="00E6423D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00A30">
      <w:rPr>
        <w:b/>
        <w:color w:val="636A69"/>
      </w:rPr>
      <w:t>–</w:t>
    </w:r>
    <w:r>
      <w:rPr>
        <w:b/>
        <w:color w:val="636A69"/>
      </w:rPr>
      <w:t xml:space="preserve"> </w:t>
    </w:r>
    <w:r w:rsidR="00C00A30">
      <w:rPr>
        <w:b/>
        <w:color w:val="636A69"/>
      </w:rPr>
      <w:t>Global Citizenship</w:t>
    </w:r>
  </w:p>
  <w:p w14:paraId="5D463303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540A" w14:textId="77777777" w:rsidR="00B44628" w:rsidRDefault="00E6423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690F72C" wp14:editId="026706D7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2EE8B6" w14:textId="77777777" w:rsidR="00B44628" w:rsidRDefault="00E6423D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35A2693B" w14:textId="77777777" w:rsidR="00B44628" w:rsidRDefault="00E642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32ABD17A" w14:textId="77777777" w:rsidR="00B44628" w:rsidRDefault="00B446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28"/>
    <w:rsid w:val="0051210B"/>
    <w:rsid w:val="0064242A"/>
    <w:rsid w:val="009F43D2"/>
    <w:rsid w:val="00B44628"/>
    <w:rsid w:val="00B50CF0"/>
    <w:rsid w:val="00C00A30"/>
    <w:rsid w:val="00E6423D"/>
    <w:rsid w:val="00FE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7CEFB"/>
  <w15:docId w15:val="{5DAC68B3-2187-4BCA-904B-A396ABB7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00A30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2021-05-14T05:37:00Z</dcterms:created>
  <dcterms:modified xsi:type="dcterms:W3CDTF">2021-05-14T05:42:00Z</dcterms:modified>
</cp:coreProperties>
</file>